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0" w:rsidRDefault="00222B1A">
      <w:bookmarkStart w:id="0" w:name="_GoBack"/>
      <w:r>
        <w:rPr>
          <w:noProof/>
          <w:lang w:eastAsia="tr-TR"/>
        </w:rPr>
        <w:drawing>
          <wp:inline distT="0" distB="0" distL="0" distR="0">
            <wp:extent cx="6315075" cy="9448800"/>
            <wp:effectExtent l="0" t="0" r="0" b="1905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B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5D"/>
    <w:rsid w:val="00222B1A"/>
    <w:rsid w:val="00585036"/>
    <w:rsid w:val="007A4C69"/>
    <w:rsid w:val="009A325D"/>
    <w:rsid w:val="00CB2AA0"/>
    <w:rsid w:val="00E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0BFE-B49C-4733-AFEB-2A9EE81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76DA3-A29B-4408-B55C-2D19D600C53C}" type="doc">
      <dgm:prSet loTypeId="urn:microsoft.com/office/officeart/2005/8/layout/vList3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AFE5040-135A-47BD-A175-3CFDC9236C71}">
      <dgm:prSet phldrT="[Metin]" custT="1"/>
      <dgm:spPr/>
      <dgm:t>
        <a:bodyPr/>
        <a:lstStyle/>
        <a:p>
          <a:pPr algn="ctr"/>
          <a:r>
            <a:rPr lang="tr-TR" sz="1600" b="1" i="1"/>
            <a:t>DMO Alımları İş Akış Şeması</a:t>
          </a:r>
        </a:p>
      </dgm:t>
    </dgm:pt>
    <dgm:pt modelId="{DE172BF5-275F-4C3E-A2A1-9FDD4F74AACE}" type="parTrans" cxnId="{085EB00B-4964-4C37-993E-1036A15BB6CA}">
      <dgm:prSet/>
      <dgm:spPr/>
      <dgm:t>
        <a:bodyPr/>
        <a:lstStyle/>
        <a:p>
          <a:endParaRPr lang="tr-TR"/>
        </a:p>
      </dgm:t>
    </dgm:pt>
    <dgm:pt modelId="{97A86096-27C5-4D23-B18B-15BF2D130DD7}" type="sibTrans" cxnId="{085EB00B-4964-4C37-993E-1036A15BB6CA}">
      <dgm:prSet/>
      <dgm:spPr/>
      <dgm:t>
        <a:bodyPr/>
        <a:lstStyle/>
        <a:p>
          <a:endParaRPr lang="tr-TR"/>
        </a:p>
      </dgm:t>
    </dgm:pt>
    <dgm:pt modelId="{CEA54ACD-D1C0-45DF-B52D-7829622E7949}">
      <dgm:prSet phldrT="[Metin]" custT="1"/>
      <dgm:spPr/>
      <dgm:t>
        <a:bodyPr/>
        <a:lstStyle/>
        <a:p>
          <a:r>
            <a:rPr lang="tr-TR" sz="1200"/>
            <a:t>İhtiyaç raporu harcama yetkilisinin onayına sunulur.</a:t>
          </a:r>
          <a:endParaRPr lang="tr-TR" sz="1000"/>
        </a:p>
      </dgm:t>
    </dgm:pt>
    <dgm:pt modelId="{8C065D5A-70B3-45DD-B830-003B0E06CA0B}" type="parTrans" cxnId="{6165008F-EF51-4F8D-B084-CCD8EAC1B577}">
      <dgm:prSet/>
      <dgm:spPr/>
      <dgm:t>
        <a:bodyPr/>
        <a:lstStyle/>
        <a:p>
          <a:endParaRPr lang="tr-TR"/>
        </a:p>
      </dgm:t>
    </dgm:pt>
    <dgm:pt modelId="{414831FB-B0FC-46C1-9A9E-10A595BF8F48}" type="sibTrans" cxnId="{6165008F-EF51-4F8D-B084-CCD8EAC1B577}">
      <dgm:prSet/>
      <dgm:spPr/>
      <dgm:t>
        <a:bodyPr/>
        <a:lstStyle/>
        <a:p>
          <a:endParaRPr lang="tr-TR"/>
        </a:p>
      </dgm:t>
    </dgm:pt>
    <dgm:pt modelId="{FA9E8F26-E92D-4E48-BA71-43CA6D1C59CE}">
      <dgm:prSet custT="1"/>
      <dgm:spPr/>
      <dgm:t>
        <a:bodyPr/>
        <a:lstStyle/>
        <a:p>
          <a:pPr algn="just"/>
          <a:r>
            <a:rPr lang="tr-TR" sz="1200"/>
            <a:t>İhtiyaç duyulan mal veya malzemeler için ihtiyaç raporu hazırlanır. Harcama yetkilisinin onayı ile süreç başlatılır.</a:t>
          </a:r>
        </a:p>
      </dgm:t>
    </dgm:pt>
    <dgm:pt modelId="{8CFA84A6-8158-48FB-96A3-E0864400EEB4}" type="parTrans" cxnId="{5F0686CF-4F2D-4294-9527-32BECDBFEA85}">
      <dgm:prSet/>
      <dgm:spPr/>
      <dgm:t>
        <a:bodyPr/>
        <a:lstStyle/>
        <a:p>
          <a:endParaRPr lang="tr-TR"/>
        </a:p>
      </dgm:t>
    </dgm:pt>
    <dgm:pt modelId="{C809F28B-C51D-447F-9759-6F24FD6BC15A}" type="sibTrans" cxnId="{5F0686CF-4F2D-4294-9527-32BECDBFEA85}">
      <dgm:prSet/>
      <dgm:spPr/>
      <dgm:t>
        <a:bodyPr/>
        <a:lstStyle/>
        <a:p>
          <a:endParaRPr lang="tr-TR"/>
        </a:p>
      </dgm:t>
    </dgm:pt>
    <dgm:pt modelId="{F26F092E-BC3C-4436-8BF4-222622B92A39}">
      <dgm:prSet custT="1"/>
      <dgm:spPr/>
      <dgm:t>
        <a:bodyPr/>
        <a:lstStyle/>
        <a:p>
          <a:r>
            <a:rPr lang="tr-TR" sz="1200"/>
            <a:t>Harcama yetkilisinin onayına istinaden ofisin internet sitesinden ihtiyaç duyulan mal veya malzemenin katalog kod numaraları tespit edilerek talep listesi düzenlenir.</a:t>
          </a:r>
        </a:p>
      </dgm:t>
    </dgm:pt>
    <dgm:pt modelId="{2D2902B9-EF87-4957-BEC9-541D4453CD08}" type="parTrans" cxnId="{00BAB05D-B84B-4031-BB86-4F76A06BA670}">
      <dgm:prSet/>
      <dgm:spPr/>
      <dgm:t>
        <a:bodyPr/>
        <a:lstStyle/>
        <a:p>
          <a:endParaRPr lang="tr-TR"/>
        </a:p>
      </dgm:t>
    </dgm:pt>
    <dgm:pt modelId="{84BDA5DF-96C6-445B-B151-E1B8247C9841}" type="sibTrans" cxnId="{00BAB05D-B84B-4031-BB86-4F76A06BA670}">
      <dgm:prSet/>
      <dgm:spPr/>
      <dgm:t>
        <a:bodyPr/>
        <a:lstStyle/>
        <a:p>
          <a:endParaRPr lang="tr-TR"/>
        </a:p>
      </dgm:t>
    </dgm:pt>
    <dgm:pt modelId="{15E4E83A-7209-4A97-AFAF-AF164D7DA1C3}">
      <dgm:prSet custT="1"/>
      <dgm:spPr/>
      <dgm:t>
        <a:bodyPr/>
        <a:lstStyle/>
        <a:p>
          <a:r>
            <a:rPr lang="tr-TR" sz="1200"/>
            <a:t>Mal veya malzemenin temini için ödenecek tutar kadar ofis adına kredi açılır.</a:t>
          </a:r>
        </a:p>
      </dgm:t>
    </dgm:pt>
    <dgm:pt modelId="{1A69D777-F28B-4B13-AC99-0F33B2DA256C}" type="parTrans" cxnId="{014367D7-CDAC-4999-8336-D9514F9469F4}">
      <dgm:prSet/>
      <dgm:spPr/>
      <dgm:t>
        <a:bodyPr/>
        <a:lstStyle/>
        <a:p>
          <a:endParaRPr lang="tr-TR"/>
        </a:p>
      </dgm:t>
    </dgm:pt>
    <dgm:pt modelId="{DDC7430C-2FF8-4655-B852-5F2961AE447A}" type="sibTrans" cxnId="{014367D7-CDAC-4999-8336-D9514F9469F4}">
      <dgm:prSet/>
      <dgm:spPr/>
      <dgm:t>
        <a:bodyPr/>
        <a:lstStyle/>
        <a:p>
          <a:endParaRPr lang="tr-TR"/>
        </a:p>
      </dgm:t>
    </dgm:pt>
    <dgm:pt modelId="{5D908BE9-4F43-4785-9BA0-52624F2EF516}">
      <dgm:prSet/>
      <dgm:spPr/>
      <dgm:t>
        <a:bodyPr/>
        <a:lstStyle/>
        <a:p>
          <a:r>
            <a:rPr lang="tr-TR"/>
            <a:t>Ofisin internet sitesi üzerinden elektronik ortamda sipariş verilir.</a:t>
          </a:r>
        </a:p>
      </dgm:t>
    </dgm:pt>
    <dgm:pt modelId="{3FB93ABF-8C1C-406A-9250-428F686CA234}" type="parTrans" cxnId="{80785E05-8575-4B99-9842-A4B3E21F17F7}">
      <dgm:prSet/>
      <dgm:spPr/>
      <dgm:t>
        <a:bodyPr/>
        <a:lstStyle/>
        <a:p>
          <a:endParaRPr lang="tr-TR"/>
        </a:p>
      </dgm:t>
    </dgm:pt>
    <dgm:pt modelId="{066568AE-D273-4995-B9FC-4DA4E3A08E33}" type="sibTrans" cxnId="{80785E05-8575-4B99-9842-A4B3E21F17F7}">
      <dgm:prSet/>
      <dgm:spPr/>
      <dgm:t>
        <a:bodyPr/>
        <a:lstStyle/>
        <a:p>
          <a:endParaRPr lang="tr-TR"/>
        </a:p>
      </dgm:t>
    </dgm:pt>
    <dgm:pt modelId="{640584E2-C390-4314-ADEF-1AF71C23AF7A}">
      <dgm:prSet/>
      <dgm:spPr/>
      <dgm:t>
        <a:bodyPr/>
        <a:lstStyle/>
        <a:p>
          <a:r>
            <a:rPr lang="tr-TR"/>
            <a:t>Kredinin açıldığına ilişkin muhasebe işlem fişi ile talep listesini içeren üst yazı ofise gönderilir.</a:t>
          </a:r>
        </a:p>
      </dgm:t>
    </dgm:pt>
    <dgm:pt modelId="{722DEC6F-A618-4969-A91B-701E000AB0C2}" type="parTrans" cxnId="{02036353-DDD9-4487-8D87-3FF1F12E234F}">
      <dgm:prSet/>
      <dgm:spPr/>
      <dgm:t>
        <a:bodyPr/>
        <a:lstStyle/>
        <a:p>
          <a:endParaRPr lang="tr-TR"/>
        </a:p>
      </dgm:t>
    </dgm:pt>
    <dgm:pt modelId="{31C0D90C-6838-4307-AD10-56175209BC94}" type="sibTrans" cxnId="{02036353-DDD9-4487-8D87-3FF1F12E234F}">
      <dgm:prSet/>
      <dgm:spPr/>
      <dgm:t>
        <a:bodyPr/>
        <a:lstStyle/>
        <a:p>
          <a:endParaRPr lang="tr-TR"/>
        </a:p>
      </dgm:t>
    </dgm:pt>
    <dgm:pt modelId="{18597BF8-A9F8-43DF-B11E-6A6127C016C3}">
      <dgm:prSet/>
      <dgm:spPr/>
      <dgm:t>
        <a:bodyPr/>
        <a:lstStyle/>
        <a:p>
          <a:r>
            <a:rPr lang="tr-TR"/>
            <a:t>Ofis tarafından gönderilen mal ve malzeme muayene kabul komisyonunca muayene edilir.</a:t>
          </a:r>
        </a:p>
      </dgm:t>
    </dgm:pt>
    <dgm:pt modelId="{31485309-A7B0-4F97-82AA-95C6DA51019C}" type="parTrans" cxnId="{ECB679C6-3312-40AD-9CD1-CA7A12708E45}">
      <dgm:prSet/>
      <dgm:spPr/>
      <dgm:t>
        <a:bodyPr/>
        <a:lstStyle/>
        <a:p>
          <a:endParaRPr lang="tr-TR"/>
        </a:p>
      </dgm:t>
    </dgm:pt>
    <dgm:pt modelId="{1B4FC525-E5EA-4285-9966-160F8E837D70}" type="sibTrans" cxnId="{ECB679C6-3312-40AD-9CD1-CA7A12708E45}">
      <dgm:prSet/>
      <dgm:spPr/>
      <dgm:t>
        <a:bodyPr/>
        <a:lstStyle/>
        <a:p>
          <a:endParaRPr lang="tr-TR"/>
        </a:p>
      </dgm:t>
    </dgm:pt>
    <dgm:pt modelId="{7E9FD20D-67E9-49C5-ADEA-9EB337EC2BB4}">
      <dgm:prSet/>
      <dgm:spPr/>
      <dgm:t>
        <a:bodyPr/>
        <a:lstStyle/>
        <a:p>
          <a:r>
            <a:rPr lang="tr-TR"/>
            <a:t>Mal ve malzemenin istenen özellikte olduğu tespit edilirse teslim ve tesellüm tutanağı düzenlenir.</a:t>
          </a:r>
        </a:p>
      </dgm:t>
    </dgm:pt>
    <dgm:pt modelId="{E2E44DE0-5927-43C4-8E08-1072697D7717}" type="parTrans" cxnId="{5EFE0E3D-0E9F-4D56-90F5-5CD5B1F00BD4}">
      <dgm:prSet/>
      <dgm:spPr/>
      <dgm:t>
        <a:bodyPr/>
        <a:lstStyle/>
        <a:p>
          <a:endParaRPr lang="tr-TR"/>
        </a:p>
      </dgm:t>
    </dgm:pt>
    <dgm:pt modelId="{89677104-067F-4107-8204-A971DD048845}" type="sibTrans" cxnId="{5EFE0E3D-0E9F-4D56-90F5-5CD5B1F00BD4}">
      <dgm:prSet/>
      <dgm:spPr/>
      <dgm:t>
        <a:bodyPr/>
        <a:lstStyle/>
        <a:p>
          <a:endParaRPr lang="tr-TR"/>
        </a:p>
      </dgm:t>
    </dgm:pt>
    <dgm:pt modelId="{43E5F8E4-3C99-4A7D-B2AF-7848CC83F1AF}">
      <dgm:prSet/>
      <dgm:spPr/>
      <dgm:t>
        <a:bodyPr/>
        <a:lstStyle/>
        <a:p>
          <a:r>
            <a:rPr lang="tr-TR"/>
            <a:t>Teslim ve tesellüm tutanağı ile sevk irsaliyesi ofise gönderilir.</a:t>
          </a:r>
        </a:p>
      </dgm:t>
    </dgm:pt>
    <dgm:pt modelId="{F57E67CA-FDFC-48C6-867A-8CE88DA7A4F3}" type="parTrans" cxnId="{AD1092F6-41B1-4CDA-8D3C-1864E52A33F8}">
      <dgm:prSet/>
      <dgm:spPr/>
      <dgm:t>
        <a:bodyPr/>
        <a:lstStyle/>
        <a:p>
          <a:endParaRPr lang="tr-TR"/>
        </a:p>
      </dgm:t>
    </dgm:pt>
    <dgm:pt modelId="{8B4987CB-76CB-4E05-900B-BECEA44B1A46}" type="sibTrans" cxnId="{AD1092F6-41B1-4CDA-8D3C-1864E52A33F8}">
      <dgm:prSet/>
      <dgm:spPr/>
      <dgm:t>
        <a:bodyPr/>
        <a:lstStyle/>
        <a:p>
          <a:endParaRPr lang="tr-TR"/>
        </a:p>
      </dgm:t>
    </dgm:pt>
    <dgm:pt modelId="{7A6D81C6-EFA0-4E1C-98D7-E74C7E5E3BD6}">
      <dgm:prSet/>
      <dgm:spPr/>
      <dgm:t>
        <a:bodyPr/>
        <a:lstStyle/>
        <a:p>
          <a:r>
            <a:rPr lang="tr-TR"/>
            <a:t>Ofis tarafından fatura düzenlenir.</a:t>
          </a:r>
        </a:p>
      </dgm:t>
    </dgm:pt>
    <dgm:pt modelId="{7DEFB3CD-4DDD-4DD3-B8C6-6702B60204D6}" type="parTrans" cxnId="{EB7F38A2-DD66-4ED9-A72F-761CE605F4D4}">
      <dgm:prSet/>
      <dgm:spPr/>
      <dgm:t>
        <a:bodyPr/>
        <a:lstStyle/>
        <a:p>
          <a:endParaRPr lang="tr-TR"/>
        </a:p>
      </dgm:t>
    </dgm:pt>
    <dgm:pt modelId="{2ADED4B3-99BC-4794-816F-DB81E8CACB78}" type="sibTrans" cxnId="{EB7F38A2-DD66-4ED9-A72F-761CE605F4D4}">
      <dgm:prSet/>
      <dgm:spPr/>
      <dgm:t>
        <a:bodyPr/>
        <a:lstStyle/>
        <a:p>
          <a:endParaRPr lang="tr-TR"/>
        </a:p>
      </dgm:t>
    </dgm:pt>
    <dgm:pt modelId="{9C0CE9CE-2E70-4B1E-95A9-19D11B252BD6}">
      <dgm:prSet/>
      <dgm:spPr/>
      <dgm:t>
        <a:bodyPr/>
        <a:lstStyle/>
        <a:p>
          <a:r>
            <a:rPr lang="tr-TR"/>
            <a:t>Fatura esas alınarak mal ve malzeme için taşınır işlem fişi düzenlenir.</a:t>
          </a:r>
        </a:p>
      </dgm:t>
    </dgm:pt>
    <dgm:pt modelId="{0FD3B3EA-9BF4-4F68-8513-BCCB81AF148C}" type="parTrans" cxnId="{BB238CE4-4C75-4684-BB2C-0EDFD7FA0A20}">
      <dgm:prSet/>
      <dgm:spPr/>
      <dgm:t>
        <a:bodyPr/>
        <a:lstStyle/>
        <a:p>
          <a:endParaRPr lang="tr-TR"/>
        </a:p>
      </dgm:t>
    </dgm:pt>
    <dgm:pt modelId="{98FCB3B9-7E12-465D-B1A3-6ABEE2A8A313}" type="sibTrans" cxnId="{BB238CE4-4C75-4684-BB2C-0EDFD7FA0A20}">
      <dgm:prSet/>
      <dgm:spPr/>
      <dgm:t>
        <a:bodyPr/>
        <a:lstStyle/>
        <a:p>
          <a:endParaRPr lang="tr-TR"/>
        </a:p>
      </dgm:t>
    </dgm:pt>
    <dgm:pt modelId="{F4603AD7-B443-4018-90CB-BCF6CAF58B7F}">
      <dgm:prSet/>
      <dgm:spPr/>
      <dgm:t>
        <a:bodyPr/>
        <a:lstStyle/>
        <a:p>
          <a:r>
            <a:rPr lang="tr-TR"/>
            <a:t>Ödeme emri belgesi ile kredi mahsup edilir ve kapatılır.</a:t>
          </a:r>
        </a:p>
      </dgm:t>
    </dgm:pt>
    <dgm:pt modelId="{E8AC11A2-6DBC-4A8B-A437-F47587F31689}" type="parTrans" cxnId="{89C01DDF-3C96-4FEC-995B-862EBBDBBEEF}">
      <dgm:prSet/>
      <dgm:spPr/>
      <dgm:t>
        <a:bodyPr/>
        <a:lstStyle/>
        <a:p>
          <a:endParaRPr lang="tr-TR"/>
        </a:p>
      </dgm:t>
    </dgm:pt>
    <dgm:pt modelId="{3400CBA8-8E24-4E01-8644-A1CB054ED9CE}" type="sibTrans" cxnId="{89C01DDF-3C96-4FEC-995B-862EBBDBBEEF}">
      <dgm:prSet/>
      <dgm:spPr/>
      <dgm:t>
        <a:bodyPr/>
        <a:lstStyle/>
        <a:p>
          <a:endParaRPr lang="tr-TR"/>
        </a:p>
      </dgm:t>
    </dgm:pt>
    <dgm:pt modelId="{63ABE081-2DBF-421D-8759-2F7539CBACED}" type="pres">
      <dgm:prSet presAssocID="{CA876DA3-A29B-4408-B55C-2D19D600C53C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DC91FB4-52B8-4636-AB28-2706FDAB0828}" type="pres">
      <dgm:prSet presAssocID="{CAFE5040-135A-47BD-A175-3CFDC9236C71}" presName="composite" presStyleCnt="0"/>
      <dgm:spPr/>
    </dgm:pt>
    <dgm:pt modelId="{4894242E-5C74-4539-8314-3F0F29FF72B6}" type="pres">
      <dgm:prSet presAssocID="{CAFE5040-135A-47BD-A175-3CFDC9236C71}" presName="imgShp" presStyleLbl="fgImgPlace1" presStyleIdx="0" presStyleCnt="13"/>
      <dgm:spPr/>
    </dgm:pt>
    <dgm:pt modelId="{2F8295D4-9149-4797-8B5A-E7EE4EB060E3}" type="pres">
      <dgm:prSet presAssocID="{CAFE5040-135A-47BD-A175-3CFDC9236C71}" presName="txShp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79E7E0-6037-49A6-BD1D-AE1E0A096ADF}" type="pres">
      <dgm:prSet presAssocID="{97A86096-27C5-4D23-B18B-15BF2D130DD7}" presName="spacing" presStyleCnt="0"/>
      <dgm:spPr/>
    </dgm:pt>
    <dgm:pt modelId="{E4443E26-25AD-44FF-AC46-F5BA8392D6CD}" type="pres">
      <dgm:prSet presAssocID="{FA9E8F26-E92D-4E48-BA71-43CA6D1C59CE}" presName="composite" presStyleCnt="0"/>
      <dgm:spPr/>
    </dgm:pt>
    <dgm:pt modelId="{16B84687-7159-4A8E-B7DC-73EAF2378C19}" type="pres">
      <dgm:prSet presAssocID="{FA9E8F26-E92D-4E48-BA71-43CA6D1C59CE}" presName="imgShp" presStyleLbl="fgImgPlace1" presStyleIdx="1" presStyleCnt="13"/>
      <dgm:spPr/>
    </dgm:pt>
    <dgm:pt modelId="{E96C815F-02BA-4F6A-8E2F-D20026C1695B}" type="pres">
      <dgm:prSet presAssocID="{FA9E8F26-E92D-4E48-BA71-43CA6D1C59CE}" presName="txShp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9AE69F-3B82-4EED-B6D3-F305C7E71110}" type="pres">
      <dgm:prSet presAssocID="{C809F28B-C51D-447F-9759-6F24FD6BC15A}" presName="spacing" presStyleCnt="0"/>
      <dgm:spPr/>
    </dgm:pt>
    <dgm:pt modelId="{21D83F9A-5088-4EFF-A836-55711A991B22}" type="pres">
      <dgm:prSet presAssocID="{CEA54ACD-D1C0-45DF-B52D-7829622E7949}" presName="composite" presStyleCnt="0"/>
      <dgm:spPr/>
    </dgm:pt>
    <dgm:pt modelId="{E4594501-F245-4A5D-A628-60E6AA2BD5E1}" type="pres">
      <dgm:prSet presAssocID="{CEA54ACD-D1C0-45DF-B52D-7829622E7949}" presName="imgShp" presStyleLbl="fgImgPlace1" presStyleIdx="2" presStyleCnt="13"/>
      <dgm:spPr/>
    </dgm:pt>
    <dgm:pt modelId="{36B07413-D4C4-46DB-A247-3E0D96AE01E6}" type="pres">
      <dgm:prSet presAssocID="{CEA54ACD-D1C0-45DF-B52D-7829622E7949}" presName="txShp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8F945D5-B79F-44FD-B6A5-9649C5432C27}" type="pres">
      <dgm:prSet presAssocID="{414831FB-B0FC-46C1-9A9E-10A595BF8F48}" presName="spacing" presStyleCnt="0"/>
      <dgm:spPr/>
    </dgm:pt>
    <dgm:pt modelId="{2EB5C8F6-90AC-44D6-B3E3-86ADB9D40066}" type="pres">
      <dgm:prSet presAssocID="{F26F092E-BC3C-4436-8BF4-222622B92A39}" presName="composite" presStyleCnt="0"/>
      <dgm:spPr/>
    </dgm:pt>
    <dgm:pt modelId="{36853F47-1BD8-4CBD-A3AA-BD432BFD0A66}" type="pres">
      <dgm:prSet presAssocID="{F26F092E-BC3C-4436-8BF4-222622B92A39}" presName="imgShp" presStyleLbl="fgImgPlace1" presStyleIdx="3" presStyleCnt="13"/>
      <dgm:spPr/>
    </dgm:pt>
    <dgm:pt modelId="{BC65BF82-9AAE-4B99-B864-F6CA4B6250EF}" type="pres">
      <dgm:prSet presAssocID="{F26F092E-BC3C-4436-8BF4-222622B92A39}" presName="txShp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E0856D-3657-4279-8069-CE24B852FF12}" type="pres">
      <dgm:prSet presAssocID="{84BDA5DF-96C6-445B-B151-E1B8247C9841}" presName="spacing" presStyleCnt="0"/>
      <dgm:spPr/>
    </dgm:pt>
    <dgm:pt modelId="{AEE1CA37-AF07-4E38-B9B7-BEFB8D3432FA}" type="pres">
      <dgm:prSet presAssocID="{15E4E83A-7209-4A97-AFAF-AF164D7DA1C3}" presName="composite" presStyleCnt="0"/>
      <dgm:spPr/>
    </dgm:pt>
    <dgm:pt modelId="{E9EB91FF-665F-4BFE-BEA9-65B800EE911D}" type="pres">
      <dgm:prSet presAssocID="{15E4E83A-7209-4A97-AFAF-AF164D7DA1C3}" presName="imgShp" presStyleLbl="fgImgPlace1" presStyleIdx="4" presStyleCnt="13"/>
      <dgm:spPr/>
    </dgm:pt>
    <dgm:pt modelId="{DD0EB88C-7166-42C2-B499-377A1E8A7BBF}" type="pres">
      <dgm:prSet presAssocID="{15E4E83A-7209-4A97-AFAF-AF164D7DA1C3}" presName="txShp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75BB33-E6EA-491E-8CC9-E31D8ECCFD89}" type="pres">
      <dgm:prSet presAssocID="{DDC7430C-2FF8-4655-B852-5F2961AE447A}" presName="spacing" presStyleCnt="0"/>
      <dgm:spPr/>
    </dgm:pt>
    <dgm:pt modelId="{9E4A170E-2B93-4C53-A0CB-D84C61C22FFC}" type="pres">
      <dgm:prSet presAssocID="{5D908BE9-4F43-4785-9BA0-52624F2EF516}" presName="composite" presStyleCnt="0"/>
      <dgm:spPr/>
    </dgm:pt>
    <dgm:pt modelId="{B34A1946-299A-401F-A9D3-D9063D11E012}" type="pres">
      <dgm:prSet presAssocID="{5D908BE9-4F43-4785-9BA0-52624F2EF516}" presName="imgShp" presStyleLbl="fgImgPlace1" presStyleIdx="5" presStyleCnt="13"/>
      <dgm:spPr/>
    </dgm:pt>
    <dgm:pt modelId="{E8D113C6-A27E-483D-BE41-7D480F425A6B}" type="pres">
      <dgm:prSet presAssocID="{5D908BE9-4F43-4785-9BA0-52624F2EF516}" presName="txShp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8051853-7AC9-45F8-8A5D-54BDF745608A}" type="pres">
      <dgm:prSet presAssocID="{066568AE-D273-4995-B9FC-4DA4E3A08E33}" presName="spacing" presStyleCnt="0"/>
      <dgm:spPr/>
    </dgm:pt>
    <dgm:pt modelId="{3669FB67-FD75-4BAB-AA9A-2398B0668FBE}" type="pres">
      <dgm:prSet presAssocID="{640584E2-C390-4314-ADEF-1AF71C23AF7A}" presName="composite" presStyleCnt="0"/>
      <dgm:spPr/>
    </dgm:pt>
    <dgm:pt modelId="{CAB3DAA9-9BDA-4D85-BF18-0E03351BE8DA}" type="pres">
      <dgm:prSet presAssocID="{640584E2-C390-4314-ADEF-1AF71C23AF7A}" presName="imgShp" presStyleLbl="fgImgPlace1" presStyleIdx="6" presStyleCnt="13"/>
      <dgm:spPr/>
    </dgm:pt>
    <dgm:pt modelId="{277BBB52-1518-4B01-B797-1285C3DD7329}" type="pres">
      <dgm:prSet presAssocID="{640584E2-C390-4314-ADEF-1AF71C23AF7A}" presName="txShp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E85459-DBF9-4530-94EB-EA96AF09BD3B}" type="pres">
      <dgm:prSet presAssocID="{31C0D90C-6838-4307-AD10-56175209BC94}" presName="spacing" presStyleCnt="0"/>
      <dgm:spPr/>
    </dgm:pt>
    <dgm:pt modelId="{AAD23B5B-6A57-493A-865F-8D3ED61BC055}" type="pres">
      <dgm:prSet presAssocID="{18597BF8-A9F8-43DF-B11E-6A6127C016C3}" presName="composite" presStyleCnt="0"/>
      <dgm:spPr/>
    </dgm:pt>
    <dgm:pt modelId="{45B7B3EE-EA2E-483F-A711-04A3DB8FEBDA}" type="pres">
      <dgm:prSet presAssocID="{18597BF8-A9F8-43DF-B11E-6A6127C016C3}" presName="imgShp" presStyleLbl="fgImgPlace1" presStyleIdx="7" presStyleCnt="13"/>
      <dgm:spPr/>
    </dgm:pt>
    <dgm:pt modelId="{4B1F1D4E-BA12-400D-AE84-6891CD7C2FAF}" type="pres">
      <dgm:prSet presAssocID="{18597BF8-A9F8-43DF-B11E-6A6127C016C3}" presName="txShp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6A3994-5324-412C-82EB-BE9E9143283E}" type="pres">
      <dgm:prSet presAssocID="{1B4FC525-E5EA-4285-9966-160F8E837D70}" presName="spacing" presStyleCnt="0"/>
      <dgm:spPr/>
    </dgm:pt>
    <dgm:pt modelId="{F5C65576-CFB7-47F8-86E0-B8028255AF01}" type="pres">
      <dgm:prSet presAssocID="{7E9FD20D-67E9-49C5-ADEA-9EB337EC2BB4}" presName="composite" presStyleCnt="0"/>
      <dgm:spPr/>
    </dgm:pt>
    <dgm:pt modelId="{3065375A-035A-4307-8398-9556FBD22C23}" type="pres">
      <dgm:prSet presAssocID="{7E9FD20D-67E9-49C5-ADEA-9EB337EC2BB4}" presName="imgShp" presStyleLbl="fgImgPlace1" presStyleIdx="8" presStyleCnt="13"/>
      <dgm:spPr/>
    </dgm:pt>
    <dgm:pt modelId="{F0B92282-AD08-43DD-A3F8-FB85390A368C}" type="pres">
      <dgm:prSet presAssocID="{7E9FD20D-67E9-49C5-ADEA-9EB337EC2BB4}" presName="txShp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E1D1F5F-36D9-4FC6-9D1F-544819D03B93}" type="pres">
      <dgm:prSet presAssocID="{89677104-067F-4107-8204-A971DD048845}" presName="spacing" presStyleCnt="0"/>
      <dgm:spPr/>
    </dgm:pt>
    <dgm:pt modelId="{197C86B0-1097-440D-BBAF-94B84D0D741B}" type="pres">
      <dgm:prSet presAssocID="{43E5F8E4-3C99-4A7D-B2AF-7848CC83F1AF}" presName="composite" presStyleCnt="0"/>
      <dgm:spPr/>
    </dgm:pt>
    <dgm:pt modelId="{28DB4C2D-17F6-4127-B9CF-D0061985D535}" type="pres">
      <dgm:prSet presAssocID="{43E5F8E4-3C99-4A7D-B2AF-7848CC83F1AF}" presName="imgShp" presStyleLbl="fgImgPlace1" presStyleIdx="9" presStyleCnt="13"/>
      <dgm:spPr/>
    </dgm:pt>
    <dgm:pt modelId="{069E61B2-C5B2-4C2F-8888-50557F76C646}" type="pres">
      <dgm:prSet presAssocID="{43E5F8E4-3C99-4A7D-B2AF-7848CC83F1AF}" presName="txShp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30D7F4-8EC8-4CAE-97FB-C01E7149142A}" type="pres">
      <dgm:prSet presAssocID="{8B4987CB-76CB-4E05-900B-BECEA44B1A46}" presName="spacing" presStyleCnt="0"/>
      <dgm:spPr/>
    </dgm:pt>
    <dgm:pt modelId="{FA317B28-8D42-4BED-9926-A03FBB9A6124}" type="pres">
      <dgm:prSet presAssocID="{7A6D81C6-EFA0-4E1C-98D7-E74C7E5E3BD6}" presName="composite" presStyleCnt="0"/>
      <dgm:spPr/>
    </dgm:pt>
    <dgm:pt modelId="{D6C1EA6B-0416-4B7D-AE87-A3DBB75E6D25}" type="pres">
      <dgm:prSet presAssocID="{7A6D81C6-EFA0-4E1C-98D7-E74C7E5E3BD6}" presName="imgShp" presStyleLbl="fgImgPlace1" presStyleIdx="10" presStyleCnt="13"/>
      <dgm:spPr/>
    </dgm:pt>
    <dgm:pt modelId="{01038C22-66D2-41F6-922F-B110594DF2F7}" type="pres">
      <dgm:prSet presAssocID="{7A6D81C6-EFA0-4E1C-98D7-E74C7E5E3BD6}" presName="txShp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E2C2A5-AAED-43BD-A1F9-11FEBFBE408C}" type="pres">
      <dgm:prSet presAssocID="{2ADED4B3-99BC-4794-816F-DB81E8CACB78}" presName="spacing" presStyleCnt="0"/>
      <dgm:spPr/>
    </dgm:pt>
    <dgm:pt modelId="{E66B27A1-BEF6-4081-A12B-3FDE8CD64857}" type="pres">
      <dgm:prSet presAssocID="{9C0CE9CE-2E70-4B1E-95A9-19D11B252BD6}" presName="composite" presStyleCnt="0"/>
      <dgm:spPr/>
    </dgm:pt>
    <dgm:pt modelId="{DD0CB2E9-0197-4609-88D0-0C5D17031CF7}" type="pres">
      <dgm:prSet presAssocID="{9C0CE9CE-2E70-4B1E-95A9-19D11B252BD6}" presName="imgShp" presStyleLbl="fgImgPlace1" presStyleIdx="11" presStyleCnt="13"/>
      <dgm:spPr/>
    </dgm:pt>
    <dgm:pt modelId="{5627080E-1C41-4ACD-BB53-F2BE664C3409}" type="pres">
      <dgm:prSet presAssocID="{9C0CE9CE-2E70-4B1E-95A9-19D11B252BD6}" presName="txShp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3901102-ED9D-48DA-8CBE-8D05C2B44D3F}" type="pres">
      <dgm:prSet presAssocID="{98FCB3B9-7E12-465D-B1A3-6ABEE2A8A313}" presName="spacing" presStyleCnt="0"/>
      <dgm:spPr/>
    </dgm:pt>
    <dgm:pt modelId="{F954D5A0-798F-470D-B47C-66B47BB5A635}" type="pres">
      <dgm:prSet presAssocID="{F4603AD7-B443-4018-90CB-BCF6CAF58B7F}" presName="composite" presStyleCnt="0"/>
      <dgm:spPr/>
    </dgm:pt>
    <dgm:pt modelId="{0C8F98EC-589C-4A31-9E3D-CEC5AD1708FE}" type="pres">
      <dgm:prSet presAssocID="{F4603AD7-B443-4018-90CB-BCF6CAF58B7F}" presName="imgShp" presStyleLbl="fgImgPlace1" presStyleIdx="12" presStyleCnt="13"/>
      <dgm:spPr/>
    </dgm:pt>
    <dgm:pt modelId="{CC60508D-E1C3-44B3-AAAF-FE79CDC3912C}" type="pres">
      <dgm:prSet presAssocID="{F4603AD7-B443-4018-90CB-BCF6CAF58B7F}" presName="txShp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85EB00B-4964-4C37-993E-1036A15BB6CA}" srcId="{CA876DA3-A29B-4408-B55C-2D19D600C53C}" destId="{CAFE5040-135A-47BD-A175-3CFDC9236C71}" srcOrd="0" destOrd="0" parTransId="{DE172BF5-275F-4C3E-A2A1-9FDD4F74AACE}" sibTransId="{97A86096-27C5-4D23-B18B-15BF2D130DD7}"/>
    <dgm:cxn modelId="{EB7F38A2-DD66-4ED9-A72F-761CE605F4D4}" srcId="{CA876DA3-A29B-4408-B55C-2D19D600C53C}" destId="{7A6D81C6-EFA0-4E1C-98D7-E74C7E5E3BD6}" srcOrd="10" destOrd="0" parTransId="{7DEFB3CD-4DDD-4DD3-B8C6-6702B60204D6}" sibTransId="{2ADED4B3-99BC-4794-816F-DB81E8CACB78}"/>
    <dgm:cxn modelId="{F05FD56B-1127-4D3D-BB48-75CFB41E53E5}" type="presOf" srcId="{CA876DA3-A29B-4408-B55C-2D19D600C53C}" destId="{63ABE081-2DBF-421D-8759-2F7539CBACED}" srcOrd="0" destOrd="0" presId="urn:microsoft.com/office/officeart/2005/8/layout/vList3"/>
    <dgm:cxn modelId="{5F0686CF-4F2D-4294-9527-32BECDBFEA85}" srcId="{CA876DA3-A29B-4408-B55C-2D19D600C53C}" destId="{FA9E8F26-E92D-4E48-BA71-43CA6D1C59CE}" srcOrd="1" destOrd="0" parTransId="{8CFA84A6-8158-48FB-96A3-E0864400EEB4}" sibTransId="{C809F28B-C51D-447F-9759-6F24FD6BC15A}"/>
    <dgm:cxn modelId="{BB238CE4-4C75-4684-BB2C-0EDFD7FA0A20}" srcId="{CA876DA3-A29B-4408-B55C-2D19D600C53C}" destId="{9C0CE9CE-2E70-4B1E-95A9-19D11B252BD6}" srcOrd="11" destOrd="0" parTransId="{0FD3B3EA-9BF4-4F68-8513-BCCB81AF148C}" sibTransId="{98FCB3B9-7E12-465D-B1A3-6ABEE2A8A313}"/>
    <dgm:cxn modelId="{DAA7B634-7ACD-460C-A827-F3F1908A9F66}" type="presOf" srcId="{CAFE5040-135A-47BD-A175-3CFDC9236C71}" destId="{2F8295D4-9149-4797-8B5A-E7EE4EB060E3}" srcOrd="0" destOrd="0" presId="urn:microsoft.com/office/officeart/2005/8/layout/vList3"/>
    <dgm:cxn modelId="{89C01DDF-3C96-4FEC-995B-862EBBDBBEEF}" srcId="{CA876DA3-A29B-4408-B55C-2D19D600C53C}" destId="{F4603AD7-B443-4018-90CB-BCF6CAF58B7F}" srcOrd="12" destOrd="0" parTransId="{E8AC11A2-6DBC-4A8B-A437-F47587F31689}" sibTransId="{3400CBA8-8E24-4E01-8644-A1CB054ED9CE}"/>
    <dgm:cxn modelId="{8C128A07-9E56-4C86-8B3B-06ACB3BE5654}" type="presOf" srcId="{FA9E8F26-E92D-4E48-BA71-43CA6D1C59CE}" destId="{E96C815F-02BA-4F6A-8E2F-D20026C1695B}" srcOrd="0" destOrd="0" presId="urn:microsoft.com/office/officeart/2005/8/layout/vList3"/>
    <dgm:cxn modelId="{5EFE0E3D-0E9F-4D56-90F5-5CD5B1F00BD4}" srcId="{CA876DA3-A29B-4408-B55C-2D19D600C53C}" destId="{7E9FD20D-67E9-49C5-ADEA-9EB337EC2BB4}" srcOrd="8" destOrd="0" parTransId="{E2E44DE0-5927-43C4-8E08-1072697D7717}" sibTransId="{89677104-067F-4107-8204-A971DD048845}"/>
    <dgm:cxn modelId="{BCA809BB-A5C9-4776-B156-9B779713A424}" type="presOf" srcId="{5D908BE9-4F43-4785-9BA0-52624F2EF516}" destId="{E8D113C6-A27E-483D-BE41-7D480F425A6B}" srcOrd="0" destOrd="0" presId="urn:microsoft.com/office/officeart/2005/8/layout/vList3"/>
    <dgm:cxn modelId="{2BD02D45-1AE1-49A2-BE21-816D2C557DDA}" type="presOf" srcId="{640584E2-C390-4314-ADEF-1AF71C23AF7A}" destId="{277BBB52-1518-4B01-B797-1285C3DD7329}" srcOrd="0" destOrd="0" presId="urn:microsoft.com/office/officeart/2005/8/layout/vList3"/>
    <dgm:cxn modelId="{034E60E7-94FB-452E-BC03-6F5D31241426}" type="presOf" srcId="{18597BF8-A9F8-43DF-B11E-6A6127C016C3}" destId="{4B1F1D4E-BA12-400D-AE84-6891CD7C2FAF}" srcOrd="0" destOrd="0" presId="urn:microsoft.com/office/officeart/2005/8/layout/vList3"/>
    <dgm:cxn modelId="{D1F1DEF3-0C60-4F9B-B45F-4035AEF1B7A6}" type="presOf" srcId="{15E4E83A-7209-4A97-AFAF-AF164D7DA1C3}" destId="{DD0EB88C-7166-42C2-B499-377A1E8A7BBF}" srcOrd="0" destOrd="0" presId="urn:microsoft.com/office/officeart/2005/8/layout/vList3"/>
    <dgm:cxn modelId="{BBBA08BD-19C1-4052-A486-36951FB1C22A}" type="presOf" srcId="{CEA54ACD-D1C0-45DF-B52D-7829622E7949}" destId="{36B07413-D4C4-46DB-A247-3E0D96AE01E6}" srcOrd="0" destOrd="0" presId="urn:microsoft.com/office/officeart/2005/8/layout/vList3"/>
    <dgm:cxn modelId="{1FBA8B1A-628D-4A56-9137-8E60BBA7339F}" type="presOf" srcId="{F4603AD7-B443-4018-90CB-BCF6CAF58B7F}" destId="{CC60508D-E1C3-44B3-AAAF-FE79CDC3912C}" srcOrd="0" destOrd="0" presId="urn:microsoft.com/office/officeart/2005/8/layout/vList3"/>
    <dgm:cxn modelId="{AD1092F6-41B1-4CDA-8D3C-1864E52A33F8}" srcId="{CA876DA3-A29B-4408-B55C-2D19D600C53C}" destId="{43E5F8E4-3C99-4A7D-B2AF-7848CC83F1AF}" srcOrd="9" destOrd="0" parTransId="{F57E67CA-FDFC-48C6-867A-8CE88DA7A4F3}" sibTransId="{8B4987CB-76CB-4E05-900B-BECEA44B1A46}"/>
    <dgm:cxn modelId="{6165008F-EF51-4F8D-B084-CCD8EAC1B577}" srcId="{CA876DA3-A29B-4408-B55C-2D19D600C53C}" destId="{CEA54ACD-D1C0-45DF-B52D-7829622E7949}" srcOrd="2" destOrd="0" parTransId="{8C065D5A-70B3-45DD-B830-003B0E06CA0B}" sibTransId="{414831FB-B0FC-46C1-9A9E-10A595BF8F48}"/>
    <dgm:cxn modelId="{760A5168-368C-4925-890D-45DC858621C3}" type="presOf" srcId="{F26F092E-BC3C-4436-8BF4-222622B92A39}" destId="{BC65BF82-9AAE-4B99-B864-F6CA4B6250EF}" srcOrd="0" destOrd="0" presId="urn:microsoft.com/office/officeart/2005/8/layout/vList3"/>
    <dgm:cxn modelId="{250B5A3F-A988-4558-A6BA-FF9EDDF719F8}" type="presOf" srcId="{43E5F8E4-3C99-4A7D-B2AF-7848CC83F1AF}" destId="{069E61B2-C5B2-4C2F-8888-50557F76C646}" srcOrd="0" destOrd="0" presId="urn:microsoft.com/office/officeart/2005/8/layout/vList3"/>
    <dgm:cxn modelId="{02036353-DDD9-4487-8D87-3FF1F12E234F}" srcId="{CA876DA3-A29B-4408-B55C-2D19D600C53C}" destId="{640584E2-C390-4314-ADEF-1AF71C23AF7A}" srcOrd="6" destOrd="0" parTransId="{722DEC6F-A618-4969-A91B-701E000AB0C2}" sibTransId="{31C0D90C-6838-4307-AD10-56175209BC94}"/>
    <dgm:cxn modelId="{ECB679C6-3312-40AD-9CD1-CA7A12708E45}" srcId="{CA876DA3-A29B-4408-B55C-2D19D600C53C}" destId="{18597BF8-A9F8-43DF-B11E-6A6127C016C3}" srcOrd="7" destOrd="0" parTransId="{31485309-A7B0-4F97-82AA-95C6DA51019C}" sibTransId="{1B4FC525-E5EA-4285-9966-160F8E837D70}"/>
    <dgm:cxn modelId="{014367D7-CDAC-4999-8336-D9514F9469F4}" srcId="{CA876DA3-A29B-4408-B55C-2D19D600C53C}" destId="{15E4E83A-7209-4A97-AFAF-AF164D7DA1C3}" srcOrd="4" destOrd="0" parTransId="{1A69D777-F28B-4B13-AC99-0F33B2DA256C}" sibTransId="{DDC7430C-2FF8-4655-B852-5F2961AE447A}"/>
    <dgm:cxn modelId="{80785E05-8575-4B99-9842-A4B3E21F17F7}" srcId="{CA876DA3-A29B-4408-B55C-2D19D600C53C}" destId="{5D908BE9-4F43-4785-9BA0-52624F2EF516}" srcOrd="5" destOrd="0" parTransId="{3FB93ABF-8C1C-406A-9250-428F686CA234}" sibTransId="{066568AE-D273-4995-B9FC-4DA4E3A08E33}"/>
    <dgm:cxn modelId="{ADAE3234-BA52-4533-8F30-02500A53056D}" type="presOf" srcId="{9C0CE9CE-2E70-4B1E-95A9-19D11B252BD6}" destId="{5627080E-1C41-4ACD-BB53-F2BE664C3409}" srcOrd="0" destOrd="0" presId="urn:microsoft.com/office/officeart/2005/8/layout/vList3"/>
    <dgm:cxn modelId="{8C4DE6FE-9CD6-4D32-8840-3146931AAFA8}" type="presOf" srcId="{7A6D81C6-EFA0-4E1C-98D7-E74C7E5E3BD6}" destId="{01038C22-66D2-41F6-922F-B110594DF2F7}" srcOrd="0" destOrd="0" presId="urn:microsoft.com/office/officeart/2005/8/layout/vList3"/>
    <dgm:cxn modelId="{623CB904-CBAC-4A6D-AB2F-D1375C9665EA}" type="presOf" srcId="{7E9FD20D-67E9-49C5-ADEA-9EB337EC2BB4}" destId="{F0B92282-AD08-43DD-A3F8-FB85390A368C}" srcOrd="0" destOrd="0" presId="urn:microsoft.com/office/officeart/2005/8/layout/vList3"/>
    <dgm:cxn modelId="{00BAB05D-B84B-4031-BB86-4F76A06BA670}" srcId="{CA876DA3-A29B-4408-B55C-2D19D600C53C}" destId="{F26F092E-BC3C-4436-8BF4-222622B92A39}" srcOrd="3" destOrd="0" parTransId="{2D2902B9-EF87-4957-BEC9-541D4453CD08}" sibTransId="{84BDA5DF-96C6-445B-B151-E1B8247C9841}"/>
    <dgm:cxn modelId="{24B3C257-E577-4365-BE40-185BCB1C63DD}" type="presParOf" srcId="{63ABE081-2DBF-421D-8759-2F7539CBACED}" destId="{CDC91FB4-52B8-4636-AB28-2706FDAB0828}" srcOrd="0" destOrd="0" presId="urn:microsoft.com/office/officeart/2005/8/layout/vList3"/>
    <dgm:cxn modelId="{FD4A04FD-F451-411C-91E4-F09FD844D62E}" type="presParOf" srcId="{CDC91FB4-52B8-4636-AB28-2706FDAB0828}" destId="{4894242E-5C74-4539-8314-3F0F29FF72B6}" srcOrd="0" destOrd="0" presId="urn:microsoft.com/office/officeart/2005/8/layout/vList3"/>
    <dgm:cxn modelId="{C2C9AAD4-37B7-4FF6-AB30-9A378F37CAD9}" type="presParOf" srcId="{CDC91FB4-52B8-4636-AB28-2706FDAB0828}" destId="{2F8295D4-9149-4797-8B5A-E7EE4EB060E3}" srcOrd="1" destOrd="0" presId="urn:microsoft.com/office/officeart/2005/8/layout/vList3"/>
    <dgm:cxn modelId="{0766DA8F-B18B-4DF8-8CAF-7D1529FDB3FB}" type="presParOf" srcId="{63ABE081-2DBF-421D-8759-2F7539CBACED}" destId="{3479E7E0-6037-49A6-BD1D-AE1E0A096ADF}" srcOrd="1" destOrd="0" presId="urn:microsoft.com/office/officeart/2005/8/layout/vList3"/>
    <dgm:cxn modelId="{3A1A71D7-F23D-42BF-A989-0A7402323BDE}" type="presParOf" srcId="{63ABE081-2DBF-421D-8759-2F7539CBACED}" destId="{E4443E26-25AD-44FF-AC46-F5BA8392D6CD}" srcOrd="2" destOrd="0" presId="urn:microsoft.com/office/officeart/2005/8/layout/vList3"/>
    <dgm:cxn modelId="{7BAAD25C-E91C-49E2-A569-CF93FD5157FD}" type="presParOf" srcId="{E4443E26-25AD-44FF-AC46-F5BA8392D6CD}" destId="{16B84687-7159-4A8E-B7DC-73EAF2378C19}" srcOrd="0" destOrd="0" presId="urn:microsoft.com/office/officeart/2005/8/layout/vList3"/>
    <dgm:cxn modelId="{AF35E61B-DD1E-4C53-A9A9-411544317242}" type="presParOf" srcId="{E4443E26-25AD-44FF-AC46-F5BA8392D6CD}" destId="{E96C815F-02BA-4F6A-8E2F-D20026C1695B}" srcOrd="1" destOrd="0" presId="urn:microsoft.com/office/officeart/2005/8/layout/vList3"/>
    <dgm:cxn modelId="{70F8A923-7142-469F-BD5C-9C341F5163C7}" type="presParOf" srcId="{63ABE081-2DBF-421D-8759-2F7539CBACED}" destId="{A89AE69F-3B82-4EED-B6D3-F305C7E71110}" srcOrd="3" destOrd="0" presId="urn:microsoft.com/office/officeart/2005/8/layout/vList3"/>
    <dgm:cxn modelId="{2F8CFDE8-4EC0-47CE-B777-33FCCB4C86CC}" type="presParOf" srcId="{63ABE081-2DBF-421D-8759-2F7539CBACED}" destId="{21D83F9A-5088-4EFF-A836-55711A991B22}" srcOrd="4" destOrd="0" presId="urn:microsoft.com/office/officeart/2005/8/layout/vList3"/>
    <dgm:cxn modelId="{59C4F417-8460-437D-AB3F-144DC5326671}" type="presParOf" srcId="{21D83F9A-5088-4EFF-A836-55711A991B22}" destId="{E4594501-F245-4A5D-A628-60E6AA2BD5E1}" srcOrd="0" destOrd="0" presId="urn:microsoft.com/office/officeart/2005/8/layout/vList3"/>
    <dgm:cxn modelId="{DE6F41A2-0D26-4498-AE5B-00A3ECA113E3}" type="presParOf" srcId="{21D83F9A-5088-4EFF-A836-55711A991B22}" destId="{36B07413-D4C4-46DB-A247-3E0D96AE01E6}" srcOrd="1" destOrd="0" presId="urn:microsoft.com/office/officeart/2005/8/layout/vList3"/>
    <dgm:cxn modelId="{9FBFA92A-019B-4BFD-8C6E-B8D222EA26F6}" type="presParOf" srcId="{63ABE081-2DBF-421D-8759-2F7539CBACED}" destId="{C8F945D5-B79F-44FD-B6A5-9649C5432C27}" srcOrd="5" destOrd="0" presId="urn:microsoft.com/office/officeart/2005/8/layout/vList3"/>
    <dgm:cxn modelId="{79E69D15-30A6-47C6-ADB0-6FDF2B83030E}" type="presParOf" srcId="{63ABE081-2DBF-421D-8759-2F7539CBACED}" destId="{2EB5C8F6-90AC-44D6-B3E3-86ADB9D40066}" srcOrd="6" destOrd="0" presId="urn:microsoft.com/office/officeart/2005/8/layout/vList3"/>
    <dgm:cxn modelId="{95E76AEE-910B-4DC0-B3D8-06EF9A6CFBC1}" type="presParOf" srcId="{2EB5C8F6-90AC-44D6-B3E3-86ADB9D40066}" destId="{36853F47-1BD8-4CBD-A3AA-BD432BFD0A66}" srcOrd="0" destOrd="0" presId="urn:microsoft.com/office/officeart/2005/8/layout/vList3"/>
    <dgm:cxn modelId="{7271F58B-8C82-4C39-9B62-2D6998070410}" type="presParOf" srcId="{2EB5C8F6-90AC-44D6-B3E3-86ADB9D40066}" destId="{BC65BF82-9AAE-4B99-B864-F6CA4B6250EF}" srcOrd="1" destOrd="0" presId="urn:microsoft.com/office/officeart/2005/8/layout/vList3"/>
    <dgm:cxn modelId="{98EA9B56-170D-4D3A-B8C9-AEB1B8BB5EC6}" type="presParOf" srcId="{63ABE081-2DBF-421D-8759-2F7539CBACED}" destId="{AAE0856D-3657-4279-8069-CE24B852FF12}" srcOrd="7" destOrd="0" presId="urn:microsoft.com/office/officeart/2005/8/layout/vList3"/>
    <dgm:cxn modelId="{83A92ABC-5458-44CD-8943-5838650E9C34}" type="presParOf" srcId="{63ABE081-2DBF-421D-8759-2F7539CBACED}" destId="{AEE1CA37-AF07-4E38-B9B7-BEFB8D3432FA}" srcOrd="8" destOrd="0" presId="urn:microsoft.com/office/officeart/2005/8/layout/vList3"/>
    <dgm:cxn modelId="{E62B2813-C8C2-49A5-9A20-99875871B1FF}" type="presParOf" srcId="{AEE1CA37-AF07-4E38-B9B7-BEFB8D3432FA}" destId="{E9EB91FF-665F-4BFE-BEA9-65B800EE911D}" srcOrd="0" destOrd="0" presId="urn:microsoft.com/office/officeart/2005/8/layout/vList3"/>
    <dgm:cxn modelId="{961477C2-22BC-475A-89DA-429940F08C1E}" type="presParOf" srcId="{AEE1CA37-AF07-4E38-B9B7-BEFB8D3432FA}" destId="{DD0EB88C-7166-42C2-B499-377A1E8A7BBF}" srcOrd="1" destOrd="0" presId="urn:microsoft.com/office/officeart/2005/8/layout/vList3"/>
    <dgm:cxn modelId="{5C3F050D-618D-4EA1-9617-3F254A7BBA6D}" type="presParOf" srcId="{63ABE081-2DBF-421D-8759-2F7539CBACED}" destId="{3A75BB33-E6EA-491E-8CC9-E31D8ECCFD89}" srcOrd="9" destOrd="0" presId="urn:microsoft.com/office/officeart/2005/8/layout/vList3"/>
    <dgm:cxn modelId="{1FCF0F90-3A25-41B9-9452-6A1BA3B9EE5E}" type="presParOf" srcId="{63ABE081-2DBF-421D-8759-2F7539CBACED}" destId="{9E4A170E-2B93-4C53-A0CB-D84C61C22FFC}" srcOrd="10" destOrd="0" presId="urn:microsoft.com/office/officeart/2005/8/layout/vList3"/>
    <dgm:cxn modelId="{AABD156B-8580-4904-8D0F-A96A45FB76C5}" type="presParOf" srcId="{9E4A170E-2B93-4C53-A0CB-D84C61C22FFC}" destId="{B34A1946-299A-401F-A9D3-D9063D11E012}" srcOrd="0" destOrd="0" presId="urn:microsoft.com/office/officeart/2005/8/layout/vList3"/>
    <dgm:cxn modelId="{07889D9D-D870-4767-B190-C294EC5131DF}" type="presParOf" srcId="{9E4A170E-2B93-4C53-A0CB-D84C61C22FFC}" destId="{E8D113C6-A27E-483D-BE41-7D480F425A6B}" srcOrd="1" destOrd="0" presId="urn:microsoft.com/office/officeart/2005/8/layout/vList3"/>
    <dgm:cxn modelId="{233A3A56-C87E-4E2F-9FEB-8345D31A97A2}" type="presParOf" srcId="{63ABE081-2DBF-421D-8759-2F7539CBACED}" destId="{B8051853-7AC9-45F8-8A5D-54BDF745608A}" srcOrd="11" destOrd="0" presId="urn:microsoft.com/office/officeart/2005/8/layout/vList3"/>
    <dgm:cxn modelId="{33BF3BA2-3556-4177-8B7F-1A85B2136467}" type="presParOf" srcId="{63ABE081-2DBF-421D-8759-2F7539CBACED}" destId="{3669FB67-FD75-4BAB-AA9A-2398B0668FBE}" srcOrd="12" destOrd="0" presId="urn:microsoft.com/office/officeart/2005/8/layout/vList3"/>
    <dgm:cxn modelId="{155FA0D8-5C61-4A1F-806B-830131615379}" type="presParOf" srcId="{3669FB67-FD75-4BAB-AA9A-2398B0668FBE}" destId="{CAB3DAA9-9BDA-4D85-BF18-0E03351BE8DA}" srcOrd="0" destOrd="0" presId="urn:microsoft.com/office/officeart/2005/8/layout/vList3"/>
    <dgm:cxn modelId="{89FE06B8-6D8C-4CA9-97DE-92FA42984CCF}" type="presParOf" srcId="{3669FB67-FD75-4BAB-AA9A-2398B0668FBE}" destId="{277BBB52-1518-4B01-B797-1285C3DD7329}" srcOrd="1" destOrd="0" presId="urn:microsoft.com/office/officeart/2005/8/layout/vList3"/>
    <dgm:cxn modelId="{5BACE8A0-4998-41EB-8593-BEA6E86EF6A0}" type="presParOf" srcId="{63ABE081-2DBF-421D-8759-2F7539CBACED}" destId="{EBE85459-DBF9-4530-94EB-EA96AF09BD3B}" srcOrd="13" destOrd="0" presId="urn:microsoft.com/office/officeart/2005/8/layout/vList3"/>
    <dgm:cxn modelId="{2EC68DAF-B80A-4ABA-8B99-4FF2DDCA1FB1}" type="presParOf" srcId="{63ABE081-2DBF-421D-8759-2F7539CBACED}" destId="{AAD23B5B-6A57-493A-865F-8D3ED61BC055}" srcOrd="14" destOrd="0" presId="urn:microsoft.com/office/officeart/2005/8/layout/vList3"/>
    <dgm:cxn modelId="{3131A4D8-F551-442F-9AEC-E89A02367076}" type="presParOf" srcId="{AAD23B5B-6A57-493A-865F-8D3ED61BC055}" destId="{45B7B3EE-EA2E-483F-A711-04A3DB8FEBDA}" srcOrd="0" destOrd="0" presId="urn:microsoft.com/office/officeart/2005/8/layout/vList3"/>
    <dgm:cxn modelId="{B872E85A-8F86-4672-ABE0-67B28F48620F}" type="presParOf" srcId="{AAD23B5B-6A57-493A-865F-8D3ED61BC055}" destId="{4B1F1D4E-BA12-400D-AE84-6891CD7C2FAF}" srcOrd="1" destOrd="0" presId="urn:microsoft.com/office/officeart/2005/8/layout/vList3"/>
    <dgm:cxn modelId="{400868D1-480E-4AF3-80EF-E4734B9F4F46}" type="presParOf" srcId="{63ABE081-2DBF-421D-8759-2F7539CBACED}" destId="{236A3994-5324-412C-82EB-BE9E9143283E}" srcOrd="15" destOrd="0" presId="urn:microsoft.com/office/officeart/2005/8/layout/vList3"/>
    <dgm:cxn modelId="{FC6E1DD9-1672-40A3-842E-3A714617F437}" type="presParOf" srcId="{63ABE081-2DBF-421D-8759-2F7539CBACED}" destId="{F5C65576-CFB7-47F8-86E0-B8028255AF01}" srcOrd="16" destOrd="0" presId="urn:microsoft.com/office/officeart/2005/8/layout/vList3"/>
    <dgm:cxn modelId="{A7C3CB23-F2E3-480D-A185-A2FB13ECCF54}" type="presParOf" srcId="{F5C65576-CFB7-47F8-86E0-B8028255AF01}" destId="{3065375A-035A-4307-8398-9556FBD22C23}" srcOrd="0" destOrd="0" presId="urn:microsoft.com/office/officeart/2005/8/layout/vList3"/>
    <dgm:cxn modelId="{49D726A5-1384-4CA0-9D86-269D5C47890A}" type="presParOf" srcId="{F5C65576-CFB7-47F8-86E0-B8028255AF01}" destId="{F0B92282-AD08-43DD-A3F8-FB85390A368C}" srcOrd="1" destOrd="0" presId="urn:microsoft.com/office/officeart/2005/8/layout/vList3"/>
    <dgm:cxn modelId="{45A98BEC-9A67-4E4A-B72A-2C88DA0243CE}" type="presParOf" srcId="{63ABE081-2DBF-421D-8759-2F7539CBACED}" destId="{AE1D1F5F-36D9-4FC6-9D1F-544819D03B93}" srcOrd="17" destOrd="0" presId="urn:microsoft.com/office/officeart/2005/8/layout/vList3"/>
    <dgm:cxn modelId="{C060E71C-9798-47A0-ABF1-D4597D5BA8D1}" type="presParOf" srcId="{63ABE081-2DBF-421D-8759-2F7539CBACED}" destId="{197C86B0-1097-440D-BBAF-94B84D0D741B}" srcOrd="18" destOrd="0" presId="urn:microsoft.com/office/officeart/2005/8/layout/vList3"/>
    <dgm:cxn modelId="{C4198CC7-D9FE-4251-A153-DE4008CA5CE2}" type="presParOf" srcId="{197C86B0-1097-440D-BBAF-94B84D0D741B}" destId="{28DB4C2D-17F6-4127-B9CF-D0061985D535}" srcOrd="0" destOrd="0" presId="urn:microsoft.com/office/officeart/2005/8/layout/vList3"/>
    <dgm:cxn modelId="{BF2D14EB-8DB1-452A-B9E5-088556F7A03D}" type="presParOf" srcId="{197C86B0-1097-440D-BBAF-94B84D0D741B}" destId="{069E61B2-C5B2-4C2F-8888-50557F76C646}" srcOrd="1" destOrd="0" presId="urn:microsoft.com/office/officeart/2005/8/layout/vList3"/>
    <dgm:cxn modelId="{9D7A5CE8-0354-4982-A0BD-4728B765A058}" type="presParOf" srcId="{63ABE081-2DBF-421D-8759-2F7539CBACED}" destId="{4A30D7F4-8EC8-4CAE-97FB-C01E7149142A}" srcOrd="19" destOrd="0" presId="urn:microsoft.com/office/officeart/2005/8/layout/vList3"/>
    <dgm:cxn modelId="{EBBEA884-9E5D-4DCD-8467-B6728B7A902C}" type="presParOf" srcId="{63ABE081-2DBF-421D-8759-2F7539CBACED}" destId="{FA317B28-8D42-4BED-9926-A03FBB9A6124}" srcOrd="20" destOrd="0" presId="urn:microsoft.com/office/officeart/2005/8/layout/vList3"/>
    <dgm:cxn modelId="{13428489-86AE-4C2A-920A-B12E3853682B}" type="presParOf" srcId="{FA317B28-8D42-4BED-9926-A03FBB9A6124}" destId="{D6C1EA6B-0416-4B7D-AE87-A3DBB75E6D25}" srcOrd="0" destOrd="0" presId="urn:microsoft.com/office/officeart/2005/8/layout/vList3"/>
    <dgm:cxn modelId="{FBA0001B-58AD-4F84-A680-57326E5B9C53}" type="presParOf" srcId="{FA317B28-8D42-4BED-9926-A03FBB9A6124}" destId="{01038C22-66D2-41F6-922F-B110594DF2F7}" srcOrd="1" destOrd="0" presId="urn:microsoft.com/office/officeart/2005/8/layout/vList3"/>
    <dgm:cxn modelId="{6C6CBC2E-0D6F-4B06-978E-A996AA16BBA6}" type="presParOf" srcId="{63ABE081-2DBF-421D-8759-2F7539CBACED}" destId="{55E2C2A5-AAED-43BD-A1F9-11FEBFBE408C}" srcOrd="21" destOrd="0" presId="urn:microsoft.com/office/officeart/2005/8/layout/vList3"/>
    <dgm:cxn modelId="{CB0C3AFE-19D3-49FC-A8F2-F8B62DC907D7}" type="presParOf" srcId="{63ABE081-2DBF-421D-8759-2F7539CBACED}" destId="{E66B27A1-BEF6-4081-A12B-3FDE8CD64857}" srcOrd="22" destOrd="0" presId="urn:microsoft.com/office/officeart/2005/8/layout/vList3"/>
    <dgm:cxn modelId="{CFD2909F-10AA-4584-A4DA-5766FB12968F}" type="presParOf" srcId="{E66B27A1-BEF6-4081-A12B-3FDE8CD64857}" destId="{DD0CB2E9-0197-4609-88D0-0C5D17031CF7}" srcOrd="0" destOrd="0" presId="urn:microsoft.com/office/officeart/2005/8/layout/vList3"/>
    <dgm:cxn modelId="{FF5FC446-5D1C-4B25-BC11-777FCB7D13A6}" type="presParOf" srcId="{E66B27A1-BEF6-4081-A12B-3FDE8CD64857}" destId="{5627080E-1C41-4ACD-BB53-F2BE664C3409}" srcOrd="1" destOrd="0" presId="urn:microsoft.com/office/officeart/2005/8/layout/vList3"/>
    <dgm:cxn modelId="{B15594DD-4ACB-46B6-A145-00E2EE68F123}" type="presParOf" srcId="{63ABE081-2DBF-421D-8759-2F7539CBACED}" destId="{83901102-ED9D-48DA-8CBE-8D05C2B44D3F}" srcOrd="23" destOrd="0" presId="urn:microsoft.com/office/officeart/2005/8/layout/vList3"/>
    <dgm:cxn modelId="{1C139E91-8A7C-4309-9B8E-8318CE7508D5}" type="presParOf" srcId="{63ABE081-2DBF-421D-8759-2F7539CBACED}" destId="{F954D5A0-798F-470D-B47C-66B47BB5A635}" srcOrd="24" destOrd="0" presId="urn:microsoft.com/office/officeart/2005/8/layout/vList3"/>
    <dgm:cxn modelId="{B69E2A1F-5DB2-4B27-8576-5DEB51FB4FAC}" type="presParOf" srcId="{F954D5A0-798F-470D-B47C-66B47BB5A635}" destId="{0C8F98EC-589C-4A31-9E3D-CEC5AD1708FE}" srcOrd="0" destOrd="0" presId="urn:microsoft.com/office/officeart/2005/8/layout/vList3"/>
    <dgm:cxn modelId="{CBDCC36C-3CF1-4B48-8261-400F8C120B57}" type="presParOf" srcId="{F954D5A0-798F-470D-B47C-66B47BB5A635}" destId="{CC60508D-E1C3-44B3-AAAF-FE79CDC3912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8295D4-9149-4797-8B5A-E7EE4EB060E3}">
      <dsp:nvSpPr>
        <dsp:cNvPr id="0" name=""/>
        <dsp:cNvSpPr/>
      </dsp:nvSpPr>
      <dsp:spPr>
        <a:xfrm rot="10800000">
          <a:off x="1200068" y="5353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60960" rIns="113792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i="1" kern="1200"/>
            <a:t>DMO Alımları İş Akış Şeması</a:t>
          </a:r>
        </a:p>
      </dsp:txBody>
      <dsp:txXfrm rot="10800000">
        <a:off x="1342361" y="5353"/>
        <a:ext cx="4057231" cy="569173"/>
      </dsp:txXfrm>
    </dsp:sp>
    <dsp:sp modelId="{4894242E-5C74-4539-8314-3F0F29FF72B6}">
      <dsp:nvSpPr>
        <dsp:cNvPr id="0" name=""/>
        <dsp:cNvSpPr/>
      </dsp:nvSpPr>
      <dsp:spPr>
        <a:xfrm>
          <a:off x="915481" y="5353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96C815F-02BA-4F6A-8E2F-D20026C1695B}">
      <dsp:nvSpPr>
        <dsp:cNvPr id="0" name=""/>
        <dsp:cNvSpPr/>
      </dsp:nvSpPr>
      <dsp:spPr>
        <a:xfrm rot="10800000">
          <a:off x="1200068" y="744430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45720" rIns="85344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İhtiyaç duyulan mal veya malzemeler için ihtiyaç raporu hazırlanır. Harcama yetkilisinin onayı ile süreç başlatılır.</a:t>
          </a:r>
        </a:p>
      </dsp:txBody>
      <dsp:txXfrm rot="10800000">
        <a:off x="1342361" y="744430"/>
        <a:ext cx="4057231" cy="569173"/>
      </dsp:txXfrm>
    </dsp:sp>
    <dsp:sp modelId="{16B84687-7159-4A8E-B7DC-73EAF2378C19}">
      <dsp:nvSpPr>
        <dsp:cNvPr id="0" name=""/>
        <dsp:cNvSpPr/>
      </dsp:nvSpPr>
      <dsp:spPr>
        <a:xfrm>
          <a:off x="915481" y="744430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6B07413-D4C4-46DB-A247-3E0D96AE01E6}">
      <dsp:nvSpPr>
        <dsp:cNvPr id="0" name=""/>
        <dsp:cNvSpPr/>
      </dsp:nvSpPr>
      <dsp:spPr>
        <a:xfrm rot="10800000">
          <a:off x="1200068" y="1483506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İhtiyaç raporu harcama yetkilisinin onayına sunulur.</a:t>
          </a:r>
          <a:endParaRPr lang="tr-TR" sz="1000" kern="1200"/>
        </a:p>
      </dsp:txBody>
      <dsp:txXfrm rot="10800000">
        <a:off x="1342361" y="1483506"/>
        <a:ext cx="4057231" cy="569173"/>
      </dsp:txXfrm>
    </dsp:sp>
    <dsp:sp modelId="{E4594501-F245-4A5D-A628-60E6AA2BD5E1}">
      <dsp:nvSpPr>
        <dsp:cNvPr id="0" name=""/>
        <dsp:cNvSpPr/>
      </dsp:nvSpPr>
      <dsp:spPr>
        <a:xfrm>
          <a:off x="915481" y="1483506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C65BF82-9AAE-4B99-B864-F6CA4B6250EF}">
      <dsp:nvSpPr>
        <dsp:cNvPr id="0" name=""/>
        <dsp:cNvSpPr/>
      </dsp:nvSpPr>
      <dsp:spPr>
        <a:xfrm rot="10800000">
          <a:off x="1200068" y="2222583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Harcama yetkilisinin onayına istinaden ofisin internet sitesinden ihtiyaç duyulan mal veya malzemenin katalog kod numaraları tespit edilerek talep listesi düzenlenir.</a:t>
          </a:r>
        </a:p>
      </dsp:txBody>
      <dsp:txXfrm rot="10800000">
        <a:off x="1342361" y="2222583"/>
        <a:ext cx="4057231" cy="569173"/>
      </dsp:txXfrm>
    </dsp:sp>
    <dsp:sp modelId="{36853F47-1BD8-4CBD-A3AA-BD432BFD0A66}">
      <dsp:nvSpPr>
        <dsp:cNvPr id="0" name=""/>
        <dsp:cNvSpPr/>
      </dsp:nvSpPr>
      <dsp:spPr>
        <a:xfrm>
          <a:off x="915481" y="2222583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D0EB88C-7166-42C2-B499-377A1E8A7BBF}">
      <dsp:nvSpPr>
        <dsp:cNvPr id="0" name=""/>
        <dsp:cNvSpPr/>
      </dsp:nvSpPr>
      <dsp:spPr>
        <a:xfrm rot="10800000">
          <a:off x="1200068" y="2961659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 veya malzemenin temini için ödenecek tutar kadar ofis adına kredi açılır.</a:t>
          </a:r>
        </a:p>
      </dsp:txBody>
      <dsp:txXfrm rot="10800000">
        <a:off x="1342361" y="2961659"/>
        <a:ext cx="4057231" cy="569173"/>
      </dsp:txXfrm>
    </dsp:sp>
    <dsp:sp modelId="{E9EB91FF-665F-4BFE-BEA9-65B800EE911D}">
      <dsp:nvSpPr>
        <dsp:cNvPr id="0" name=""/>
        <dsp:cNvSpPr/>
      </dsp:nvSpPr>
      <dsp:spPr>
        <a:xfrm>
          <a:off x="915481" y="2961659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8D113C6-A27E-483D-BE41-7D480F425A6B}">
      <dsp:nvSpPr>
        <dsp:cNvPr id="0" name=""/>
        <dsp:cNvSpPr/>
      </dsp:nvSpPr>
      <dsp:spPr>
        <a:xfrm rot="10800000">
          <a:off x="1200068" y="3700736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Ofisin internet sitesi üzerinden elektronik ortamda sipariş verilir.</a:t>
          </a:r>
        </a:p>
      </dsp:txBody>
      <dsp:txXfrm rot="10800000">
        <a:off x="1342361" y="3700736"/>
        <a:ext cx="4057231" cy="569173"/>
      </dsp:txXfrm>
    </dsp:sp>
    <dsp:sp modelId="{B34A1946-299A-401F-A9D3-D9063D11E012}">
      <dsp:nvSpPr>
        <dsp:cNvPr id="0" name=""/>
        <dsp:cNvSpPr/>
      </dsp:nvSpPr>
      <dsp:spPr>
        <a:xfrm>
          <a:off x="915481" y="3700736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77BBB52-1518-4B01-B797-1285C3DD7329}">
      <dsp:nvSpPr>
        <dsp:cNvPr id="0" name=""/>
        <dsp:cNvSpPr/>
      </dsp:nvSpPr>
      <dsp:spPr>
        <a:xfrm rot="10800000">
          <a:off x="1200068" y="4439813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Kredinin açıldığına ilişkin muhasebe işlem fişi ile talep listesini içeren üst yazı ofise gönderilir.</a:t>
          </a:r>
        </a:p>
      </dsp:txBody>
      <dsp:txXfrm rot="10800000">
        <a:off x="1342361" y="4439813"/>
        <a:ext cx="4057231" cy="569173"/>
      </dsp:txXfrm>
    </dsp:sp>
    <dsp:sp modelId="{CAB3DAA9-9BDA-4D85-BF18-0E03351BE8DA}">
      <dsp:nvSpPr>
        <dsp:cNvPr id="0" name=""/>
        <dsp:cNvSpPr/>
      </dsp:nvSpPr>
      <dsp:spPr>
        <a:xfrm>
          <a:off x="915481" y="4439813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1F1D4E-BA12-400D-AE84-6891CD7C2FAF}">
      <dsp:nvSpPr>
        <dsp:cNvPr id="0" name=""/>
        <dsp:cNvSpPr/>
      </dsp:nvSpPr>
      <dsp:spPr>
        <a:xfrm rot="10800000">
          <a:off x="1200068" y="5178889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Ofis tarafından gönderilen mal ve malzeme muayene kabul komisyonunca muayene edilir.</a:t>
          </a:r>
        </a:p>
      </dsp:txBody>
      <dsp:txXfrm rot="10800000">
        <a:off x="1342361" y="5178889"/>
        <a:ext cx="4057231" cy="569173"/>
      </dsp:txXfrm>
    </dsp:sp>
    <dsp:sp modelId="{45B7B3EE-EA2E-483F-A711-04A3DB8FEBDA}">
      <dsp:nvSpPr>
        <dsp:cNvPr id="0" name=""/>
        <dsp:cNvSpPr/>
      </dsp:nvSpPr>
      <dsp:spPr>
        <a:xfrm>
          <a:off x="915481" y="5178889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0B92282-AD08-43DD-A3F8-FB85390A368C}">
      <dsp:nvSpPr>
        <dsp:cNvPr id="0" name=""/>
        <dsp:cNvSpPr/>
      </dsp:nvSpPr>
      <dsp:spPr>
        <a:xfrm rot="10800000">
          <a:off x="1200068" y="5917966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Mal ve malzemenin istenen özellikte olduğu tespit edilirse teslim ve tesellüm tutanağı düzenlenir.</a:t>
          </a:r>
        </a:p>
      </dsp:txBody>
      <dsp:txXfrm rot="10800000">
        <a:off x="1342361" y="5917966"/>
        <a:ext cx="4057231" cy="569173"/>
      </dsp:txXfrm>
    </dsp:sp>
    <dsp:sp modelId="{3065375A-035A-4307-8398-9556FBD22C23}">
      <dsp:nvSpPr>
        <dsp:cNvPr id="0" name=""/>
        <dsp:cNvSpPr/>
      </dsp:nvSpPr>
      <dsp:spPr>
        <a:xfrm>
          <a:off x="915481" y="5917966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69E61B2-C5B2-4C2F-8888-50557F76C646}">
      <dsp:nvSpPr>
        <dsp:cNvPr id="0" name=""/>
        <dsp:cNvSpPr/>
      </dsp:nvSpPr>
      <dsp:spPr>
        <a:xfrm rot="10800000">
          <a:off x="1200068" y="6657042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Teslim ve tesellüm tutanağı ile sevk irsaliyesi ofise gönderilir.</a:t>
          </a:r>
        </a:p>
      </dsp:txBody>
      <dsp:txXfrm rot="10800000">
        <a:off x="1342361" y="6657042"/>
        <a:ext cx="4057231" cy="569173"/>
      </dsp:txXfrm>
    </dsp:sp>
    <dsp:sp modelId="{28DB4C2D-17F6-4127-B9CF-D0061985D535}">
      <dsp:nvSpPr>
        <dsp:cNvPr id="0" name=""/>
        <dsp:cNvSpPr/>
      </dsp:nvSpPr>
      <dsp:spPr>
        <a:xfrm>
          <a:off x="915481" y="6657042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1038C22-66D2-41F6-922F-B110594DF2F7}">
      <dsp:nvSpPr>
        <dsp:cNvPr id="0" name=""/>
        <dsp:cNvSpPr/>
      </dsp:nvSpPr>
      <dsp:spPr>
        <a:xfrm rot="10800000">
          <a:off x="1200068" y="7396119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Ofis tarafından fatura düzenlenir.</a:t>
          </a:r>
        </a:p>
      </dsp:txBody>
      <dsp:txXfrm rot="10800000">
        <a:off x="1342361" y="7396119"/>
        <a:ext cx="4057231" cy="569173"/>
      </dsp:txXfrm>
    </dsp:sp>
    <dsp:sp modelId="{D6C1EA6B-0416-4B7D-AE87-A3DBB75E6D25}">
      <dsp:nvSpPr>
        <dsp:cNvPr id="0" name=""/>
        <dsp:cNvSpPr/>
      </dsp:nvSpPr>
      <dsp:spPr>
        <a:xfrm>
          <a:off x="915481" y="7396119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627080E-1C41-4ACD-BB53-F2BE664C3409}">
      <dsp:nvSpPr>
        <dsp:cNvPr id="0" name=""/>
        <dsp:cNvSpPr/>
      </dsp:nvSpPr>
      <dsp:spPr>
        <a:xfrm rot="10800000">
          <a:off x="1200068" y="8135195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Fatura esas alınarak mal ve malzeme için taşınır işlem fişi düzenlenir.</a:t>
          </a:r>
        </a:p>
      </dsp:txBody>
      <dsp:txXfrm rot="10800000">
        <a:off x="1342361" y="8135195"/>
        <a:ext cx="4057231" cy="569173"/>
      </dsp:txXfrm>
    </dsp:sp>
    <dsp:sp modelId="{DD0CB2E9-0197-4609-88D0-0C5D17031CF7}">
      <dsp:nvSpPr>
        <dsp:cNvPr id="0" name=""/>
        <dsp:cNvSpPr/>
      </dsp:nvSpPr>
      <dsp:spPr>
        <a:xfrm>
          <a:off x="915481" y="8135195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60508D-E1C3-44B3-AAAF-FE79CDC3912C}">
      <dsp:nvSpPr>
        <dsp:cNvPr id="0" name=""/>
        <dsp:cNvSpPr/>
      </dsp:nvSpPr>
      <dsp:spPr>
        <a:xfrm rot="10800000">
          <a:off x="1200068" y="8874272"/>
          <a:ext cx="4199524" cy="569173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0990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Ödeme emri belgesi ile kredi mahsup edilir ve kapatılır.</a:t>
          </a:r>
        </a:p>
      </dsp:txBody>
      <dsp:txXfrm rot="10800000">
        <a:off x="1342361" y="8874272"/>
        <a:ext cx="4057231" cy="569173"/>
      </dsp:txXfrm>
    </dsp:sp>
    <dsp:sp modelId="{0C8F98EC-589C-4A31-9E3D-CEC5AD1708FE}">
      <dsp:nvSpPr>
        <dsp:cNvPr id="0" name=""/>
        <dsp:cNvSpPr/>
      </dsp:nvSpPr>
      <dsp:spPr>
        <a:xfrm>
          <a:off x="915481" y="8874272"/>
          <a:ext cx="569173" cy="569173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altan</dc:creator>
  <cp:keywords/>
  <dc:description/>
  <cp:lastModifiedBy>erman altan</cp:lastModifiedBy>
  <cp:revision>6</cp:revision>
  <dcterms:created xsi:type="dcterms:W3CDTF">2020-11-23T08:49:00Z</dcterms:created>
  <dcterms:modified xsi:type="dcterms:W3CDTF">2020-11-23T10:05:00Z</dcterms:modified>
</cp:coreProperties>
</file>